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C44" w:rsidRPr="00BA2B36" w:rsidRDefault="0019629D" w:rsidP="00577D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B36">
        <w:rPr>
          <w:rFonts w:ascii="Times New Roman" w:hAnsi="Times New Roman" w:cs="Times New Roman"/>
          <w:b/>
          <w:sz w:val="36"/>
          <w:szCs w:val="36"/>
        </w:rPr>
        <w:t>График отчётов</w:t>
      </w:r>
      <w:r w:rsidR="00BA2B36" w:rsidRPr="00BA2B36">
        <w:rPr>
          <w:rFonts w:ascii="Times New Roman" w:hAnsi="Times New Roman" w:cs="Times New Roman"/>
          <w:b/>
          <w:sz w:val="36"/>
          <w:szCs w:val="36"/>
        </w:rPr>
        <w:t xml:space="preserve"> о деятельности</w:t>
      </w:r>
      <w:r w:rsidRPr="00BA2B36">
        <w:rPr>
          <w:rFonts w:ascii="Times New Roman" w:hAnsi="Times New Roman" w:cs="Times New Roman"/>
          <w:b/>
          <w:sz w:val="36"/>
          <w:szCs w:val="36"/>
        </w:rPr>
        <w:t xml:space="preserve"> депутатов</w:t>
      </w:r>
    </w:p>
    <w:p w:rsidR="0019629D" w:rsidRPr="00BA2B36" w:rsidRDefault="0019629D" w:rsidP="00577D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B36">
        <w:rPr>
          <w:rFonts w:ascii="Times New Roman" w:hAnsi="Times New Roman" w:cs="Times New Roman"/>
          <w:b/>
          <w:sz w:val="36"/>
          <w:szCs w:val="36"/>
        </w:rPr>
        <w:t xml:space="preserve">Думы города Радужный </w:t>
      </w:r>
      <w:r w:rsidR="00577D51" w:rsidRPr="00BA2B36">
        <w:rPr>
          <w:rFonts w:ascii="Times New Roman" w:hAnsi="Times New Roman" w:cs="Times New Roman"/>
          <w:b/>
          <w:sz w:val="36"/>
          <w:szCs w:val="36"/>
        </w:rPr>
        <w:t>8 созыва</w:t>
      </w:r>
    </w:p>
    <w:p w:rsidR="00BA2B36" w:rsidRDefault="00BA2B36" w:rsidP="00577D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B36" w:rsidRDefault="00BA2B36" w:rsidP="00577D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19629D">
        <w:rPr>
          <w:rFonts w:ascii="Times New Roman" w:hAnsi="Times New Roman" w:cs="Times New Roman"/>
          <w:b/>
          <w:sz w:val="28"/>
          <w:szCs w:val="28"/>
        </w:rPr>
        <w:t>27.02.2026</w:t>
      </w:r>
    </w:p>
    <w:p w:rsidR="00BA2B36" w:rsidRDefault="00BA2B36" w:rsidP="00577D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 г. Радужный 1 микрорайон, дом 6а</w:t>
      </w:r>
    </w:p>
    <w:p w:rsidR="0019629D" w:rsidRDefault="00BA2B36" w:rsidP="00577D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актовый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зал Управления образования) </w:t>
      </w:r>
    </w:p>
    <w:p w:rsidR="0019629D" w:rsidRDefault="0019629D" w:rsidP="001962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6" w:type="dxa"/>
        <w:tblInd w:w="-431" w:type="dxa"/>
        <w:tblLook w:val="04A0" w:firstRow="1" w:lastRow="0" w:firstColumn="1" w:lastColumn="0" w:noHBand="0" w:noVBand="1"/>
      </w:tblPr>
      <w:tblGrid>
        <w:gridCol w:w="1419"/>
        <w:gridCol w:w="4394"/>
        <w:gridCol w:w="4253"/>
      </w:tblGrid>
      <w:tr w:rsidR="004F7657" w:rsidRPr="004D3A6C" w:rsidTr="00BC4367">
        <w:tc>
          <w:tcPr>
            <w:tcW w:w="1419" w:type="dxa"/>
            <w:tcBorders>
              <w:bottom w:val="nil"/>
            </w:tcBorders>
          </w:tcPr>
          <w:p w:rsidR="004F7657" w:rsidRPr="004D3A6C" w:rsidRDefault="004F7657" w:rsidP="0019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394" w:type="dxa"/>
            <w:tcBorders>
              <w:bottom w:val="nil"/>
            </w:tcBorders>
          </w:tcPr>
          <w:p w:rsidR="004F7657" w:rsidRPr="004D3A6C" w:rsidRDefault="004F7657" w:rsidP="0019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6C"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4253" w:type="dxa"/>
            <w:tcBorders>
              <w:bottom w:val="nil"/>
            </w:tcBorders>
          </w:tcPr>
          <w:p w:rsidR="004F7657" w:rsidRPr="004D3A6C" w:rsidRDefault="004F7657" w:rsidP="004F7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3A6C">
              <w:rPr>
                <w:rFonts w:ascii="Times New Roman" w:hAnsi="Times New Roman" w:cs="Times New Roman"/>
                <w:b/>
                <w:sz w:val="24"/>
                <w:szCs w:val="24"/>
              </w:rPr>
              <w:t>Границы избирательных округов</w:t>
            </w:r>
          </w:p>
        </w:tc>
      </w:tr>
      <w:tr w:rsidR="004F7657" w:rsidTr="00BC4367">
        <w:tc>
          <w:tcPr>
            <w:tcW w:w="1419" w:type="dxa"/>
            <w:tcBorders>
              <w:top w:val="nil"/>
            </w:tcBorders>
          </w:tcPr>
          <w:p w:rsidR="004F7657" w:rsidRDefault="004F7657" w:rsidP="0019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4F7657" w:rsidRDefault="004F7657" w:rsidP="0019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4F7657" w:rsidRDefault="004F7657" w:rsidP="0019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657" w:rsidTr="00BC4367">
        <w:tc>
          <w:tcPr>
            <w:tcW w:w="1419" w:type="dxa"/>
          </w:tcPr>
          <w:p w:rsidR="004F7657" w:rsidRDefault="004F7657" w:rsidP="0019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 – 14:30</w:t>
            </w:r>
          </w:p>
        </w:tc>
        <w:tc>
          <w:tcPr>
            <w:tcW w:w="4394" w:type="dxa"/>
          </w:tcPr>
          <w:p w:rsidR="004F7657" w:rsidRDefault="004F7657" w:rsidP="0019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Чернакова С.Д.,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Е.Н., Кононов Д.Е.</w:t>
            </w:r>
          </w:p>
          <w:p w:rsidR="006769CD" w:rsidRPr="004D3A6C" w:rsidRDefault="006769CD" w:rsidP="0019629D">
            <w:pPr>
              <w:jc w:val="both"/>
              <w:rPr>
                <w:rFonts w:ascii="Times New Roman" w:hAnsi="Times New Roman" w:cs="Times New Roman"/>
              </w:rPr>
            </w:pPr>
            <w:r w:rsidRPr="004D3A6C">
              <w:rPr>
                <w:rFonts w:ascii="Times New Roman" w:hAnsi="Times New Roman" w:cs="Times New Roman"/>
                <w:lang w:val="en-US"/>
              </w:rPr>
              <w:t>(</w:t>
            </w:r>
            <w:r w:rsidRPr="004D3A6C">
              <w:rPr>
                <w:rFonts w:ascii="Times New Roman" w:hAnsi="Times New Roman" w:cs="Times New Roman"/>
              </w:rPr>
              <w:t>Избирательные округа №№1, 2, 3, 4)</w:t>
            </w:r>
          </w:p>
          <w:p w:rsidR="004F7657" w:rsidRPr="0019629D" w:rsidRDefault="004F7657" w:rsidP="0019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769CD" w:rsidRPr="006769CD" w:rsidRDefault="006769CD" w:rsidP="0067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9CD">
              <w:rPr>
                <w:rFonts w:ascii="Times New Roman" w:hAnsi="Times New Roman" w:cs="Times New Roman"/>
                <w:sz w:val="20"/>
                <w:szCs w:val="20"/>
              </w:rPr>
              <w:t>3 микрорайон: дома № № 2, 4, 5, 6, 7, 11</w:t>
            </w:r>
          </w:p>
          <w:p w:rsidR="004F7657" w:rsidRDefault="006769CD" w:rsidP="0067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9CD">
              <w:rPr>
                <w:rFonts w:ascii="Times New Roman" w:hAnsi="Times New Roman" w:cs="Times New Roman"/>
                <w:sz w:val="20"/>
                <w:szCs w:val="20"/>
              </w:rPr>
              <w:t>1 микрорайон: дом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69CD" w:rsidRPr="006769CD" w:rsidRDefault="006769CD" w:rsidP="0067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9CD">
              <w:rPr>
                <w:rFonts w:ascii="Times New Roman" w:hAnsi="Times New Roman" w:cs="Times New Roman"/>
                <w:sz w:val="20"/>
                <w:szCs w:val="20"/>
              </w:rPr>
              <w:t>3 микрорайон: дома № № 8, 9, 10, 13, 14, 15, 17, 18, 19, 20</w:t>
            </w:r>
          </w:p>
          <w:p w:rsidR="006769CD" w:rsidRPr="006769CD" w:rsidRDefault="006769CD" w:rsidP="0067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9CD">
              <w:rPr>
                <w:rFonts w:ascii="Times New Roman" w:hAnsi="Times New Roman" w:cs="Times New Roman"/>
                <w:sz w:val="20"/>
                <w:szCs w:val="20"/>
              </w:rPr>
              <w:t>Общество «Радужный» – полностью</w:t>
            </w:r>
          </w:p>
          <w:p w:rsidR="006769CD" w:rsidRPr="006769CD" w:rsidRDefault="006769CD" w:rsidP="0067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9CD">
              <w:rPr>
                <w:rFonts w:ascii="Times New Roman" w:hAnsi="Times New Roman" w:cs="Times New Roman"/>
                <w:sz w:val="20"/>
                <w:szCs w:val="20"/>
              </w:rPr>
              <w:t>ОДНП «Баклажан» – полностью</w:t>
            </w:r>
          </w:p>
          <w:p w:rsidR="006769CD" w:rsidRPr="006769CD" w:rsidRDefault="006769CD" w:rsidP="0067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9CD">
              <w:rPr>
                <w:rFonts w:ascii="Times New Roman" w:hAnsi="Times New Roman" w:cs="Times New Roman"/>
                <w:sz w:val="20"/>
                <w:szCs w:val="20"/>
              </w:rPr>
              <w:t>СОТ «Здоровье» – полностью</w:t>
            </w:r>
          </w:p>
          <w:p w:rsidR="006769CD" w:rsidRPr="006769CD" w:rsidRDefault="006769CD" w:rsidP="0067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9CD">
              <w:rPr>
                <w:rFonts w:ascii="Times New Roman" w:hAnsi="Times New Roman" w:cs="Times New Roman"/>
                <w:sz w:val="20"/>
                <w:szCs w:val="20"/>
              </w:rPr>
              <w:t>СОО Буровик – полностью</w:t>
            </w:r>
          </w:p>
          <w:p w:rsidR="006769CD" w:rsidRPr="006769CD" w:rsidRDefault="006769CD" w:rsidP="0067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9CD">
              <w:rPr>
                <w:rFonts w:ascii="Times New Roman" w:hAnsi="Times New Roman" w:cs="Times New Roman"/>
                <w:sz w:val="20"/>
                <w:szCs w:val="20"/>
              </w:rPr>
              <w:t>Северо</w:t>
            </w:r>
            <w:proofErr w:type="spellEnd"/>
            <w:r w:rsidRPr="006769CD">
              <w:rPr>
                <w:rFonts w:ascii="Times New Roman" w:hAnsi="Times New Roman" w:cs="Times New Roman"/>
                <w:sz w:val="20"/>
                <w:szCs w:val="20"/>
              </w:rPr>
              <w:t xml:space="preserve"> – Западная коммунальная зона – полностью</w:t>
            </w:r>
          </w:p>
          <w:p w:rsidR="006769CD" w:rsidRDefault="006769CD" w:rsidP="0067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69CD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proofErr w:type="gramEnd"/>
            <w:r w:rsidRPr="006769CD">
              <w:rPr>
                <w:rFonts w:ascii="Times New Roman" w:hAnsi="Times New Roman" w:cs="Times New Roman"/>
                <w:sz w:val="20"/>
                <w:szCs w:val="20"/>
              </w:rPr>
              <w:t xml:space="preserve"> Новая (ПЧ-73) – полностью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69CD" w:rsidRDefault="006769CD" w:rsidP="0067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9CD">
              <w:rPr>
                <w:rFonts w:ascii="Times New Roman" w:hAnsi="Times New Roman" w:cs="Times New Roman"/>
                <w:sz w:val="20"/>
                <w:szCs w:val="20"/>
              </w:rPr>
              <w:t>1 микрорайон: дома №№ 2, 3, 5, 6, 6а, 7, 12, 14, 20а,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69CD" w:rsidRPr="006769CD" w:rsidRDefault="006769CD" w:rsidP="0067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9CD">
              <w:rPr>
                <w:rFonts w:ascii="Times New Roman" w:hAnsi="Times New Roman" w:cs="Times New Roman"/>
                <w:sz w:val="20"/>
                <w:szCs w:val="20"/>
              </w:rPr>
              <w:t>1 микрорайон: дома № № 9, 15, 25а, 30, 32, 46</w:t>
            </w:r>
          </w:p>
          <w:p w:rsidR="006769CD" w:rsidRPr="006769CD" w:rsidRDefault="006769CD" w:rsidP="006769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9CD">
              <w:rPr>
                <w:rFonts w:ascii="Times New Roman" w:hAnsi="Times New Roman" w:cs="Times New Roman"/>
                <w:sz w:val="20"/>
                <w:szCs w:val="20"/>
              </w:rPr>
              <w:t>7 микрорайон: дом № 12</w:t>
            </w:r>
          </w:p>
        </w:tc>
      </w:tr>
      <w:tr w:rsidR="004F7657" w:rsidTr="00BC4367">
        <w:tc>
          <w:tcPr>
            <w:tcW w:w="1419" w:type="dxa"/>
          </w:tcPr>
          <w:p w:rsidR="004F7657" w:rsidRDefault="004F7657" w:rsidP="0019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14:30 – 15:00</w:t>
            </w:r>
          </w:p>
        </w:tc>
        <w:tc>
          <w:tcPr>
            <w:tcW w:w="4394" w:type="dxa"/>
          </w:tcPr>
          <w:p w:rsidR="004F7657" w:rsidRDefault="004F7657" w:rsidP="0019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В.А., Дыбенко К.В.,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В.К., Харченко Ю.В.</w:t>
            </w:r>
          </w:p>
          <w:p w:rsidR="004F7657" w:rsidRPr="004D3A6C" w:rsidRDefault="004D3A6C" w:rsidP="0019629D">
            <w:pPr>
              <w:jc w:val="both"/>
              <w:rPr>
                <w:rFonts w:ascii="Times New Roman" w:hAnsi="Times New Roman" w:cs="Times New Roman"/>
              </w:rPr>
            </w:pPr>
            <w:r w:rsidRPr="004D3A6C">
              <w:rPr>
                <w:rFonts w:ascii="Times New Roman" w:hAnsi="Times New Roman" w:cs="Times New Roman"/>
              </w:rPr>
              <w:t>(Избирательные округа</w:t>
            </w:r>
            <w:r>
              <w:rPr>
                <w:rFonts w:ascii="Times New Roman" w:hAnsi="Times New Roman" w:cs="Times New Roman"/>
              </w:rPr>
              <w:t xml:space="preserve"> №№17,18,8,7)</w:t>
            </w:r>
          </w:p>
        </w:tc>
        <w:tc>
          <w:tcPr>
            <w:tcW w:w="4253" w:type="dxa"/>
          </w:tcPr>
          <w:p w:rsidR="004D3A6C" w:rsidRPr="004D3A6C" w:rsidRDefault="004D3A6C" w:rsidP="004D3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6C">
              <w:rPr>
                <w:rFonts w:ascii="Times New Roman" w:hAnsi="Times New Roman" w:cs="Times New Roman"/>
                <w:sz w:val="20"/>
                <w:szCs w:val="20"/>
              </w:rPr>
              <w:t>2 микрорайон: дома № № 20, 22, 24, 30а, 31, 34а, 39а,42, 45, 46</w:t>
            </w:r>
          </w:p>
          <w:p w:rsidR="004F7657" w:rsidRDefault="004D3A6C" w:rsidP="004D3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6C">
              <w:rPr>
                <w:rFonts w:ascii="Times New Roman" w:hAnsi="Times New Roman" w:cs="Times New Roman"/>
                <w:sz w:val="20"/>
                <w:szCs w:val="20"/>
              </w:rPr>
              <w:t>4 микрорайон: дома № № 15, 16, 17, 18, 19, 20, 26, 27,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3A6C" w:rsidRPr="004D3A6C" w:rsidRDefault="004D3A6C" w:rsidP="004D3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6C">
              <w:rPr>
                <w:rFonts w:ascii="Times New Roman" w:hAnsi="Times New Roman" w:cs="Times New Roman"/>
                <w:sz w:val="20"/>
                <w:szCs w:val="20"/>
              </w:rPr>
              <w:t>2 микрорайон: дома № № 6, 8, 9, 10, 11, 25</w:t>
            </w:r>
          </w:p>
          <w:p w:rsidR="004D3A6C" w:rsidRDefault="004D3A6C" w:rsidP="004D3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6C">
              <w:rPr>
                <w:rFonts w:ascii="Times New Roman" w:hAnsi="Times New Roman" w:cs="Times New Roman"/>
                <w:sz w:val="20"/>
                <w:szCs w:val="20"/>
              </w:rPr>
              <w:t>4 микрорайон: дома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3A6C" w:rsidRDefault="004D3A6C" w:rsidP="004D3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6C">
              <w:rPr>
                <w:rFonts w:ascii="Times New Roman" w:hAnsi="Times New Roman" w:cs="Times New Roman"/>
                <w:sz w:val="20"/>
                <w:szCs w:val="20"/>
              </w:rPr>
              <w:t>7 микрорайон: дома № № 3, 4, 6, 8,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3A6C" w:rsidRPr="004D3A6C" w:rsidRDefault="004D3A6C" w:rsidP="004D3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6C">
              <w:rPr>
                <w:rFonts w:ascii="Times New Roman" w:hAnsi="Times New Roman" w:cs="Times New Roman"/>
                <w:sz w:val="20"/>
                <w:szCs w:val="20"/>
              </w:rPr>
              <w:t>7 микрорайон: дома № № 13, 14, 15, 18, 23, 26</w:t>
            </w:r>
          </w:p>
        </w:tc>
      </w:tr>
      <w:tr w:rsidR="004F7657" w:rsidTr="00BC4367">
        <w:tc>
          <w:tcPr>
            <w:tcW w:w="1419" w:type="dxa"/>
          </w:tcPr>
          <w:p w:rsidR="004F7657" w:rsidRDefault="004F7657" w:rsidP="0019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 – 15:30</w:t>
            </w:r>
          </w:p>
        </w:tc>
        <w:tc>
          <w:tcPr>
            <w:tcW w:w="4394" w:type="dxa"/>
          </w:tcPr>
          <w:p w:rsidR="004F7657" w:rsidRDefault="004F7657" w:rsidP="0019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Анохин Ю.П.,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И.Л., Трофименко Е.Г.</w:t>
            </w:r>
          </w:p>
          <w:p w:rsidR="004F7657" w:rsidRPr="0019629D" w:rsidRDefault="004D3A6C" w:rsidP="0019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D3A6C">
              <w:rPr>
                <w:rFonts w:ascii="Times New Roman" w:hAnsi="Times New Roman" w:cs="Times New Roman"/>
              </w:rPr>
              <w:t>Избирательные округа №№ 10,9,11)</w:t>
            </w:r>
          </w:p>
        </w:tc>
        <w:tc>
          <w:tcPr>
            <w:tcW w:w="4253" w:type="dxa"/>
          </w:tcPr>
          <w:p w:rsidR="004D3A6C" w:rsidRPr="004D3A6C" w:rsidRDefault="004D3A6C" w:rsidP="004D3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6C">
              <w:rPr>
                <w:rFonts w:ascii="Times New Roman" w:hAnsi="Times New Roman" w:cs="Times New Roman"/>
                <w:sz w:val="20"/>
                <w:szCs w:val="20"/>
              </w:rPr>
              <w:t xml:space="preserve">5 микрорайон: дома № № 7, 8, 19, 22, 23, 24, 26, 27 </w:t>
            </w:r>
          </w:p>
          <w:p w:rsidR="004D3A6C" w:rsidRDefault="004D3A6C" w:rsidP="004D3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6C">
              <w:rPr>
                <w:rFonts w:ascii="Times New Roman" w:hAnsi="Times New Roman" w:cs="Times New Roman"/>
                <w:sz w:val="20"/>
                <w:szCs w:val="20"/>
              </w:rPr>
              <w:t>9 микрорайон: дома № № 1, 2, 11, 12,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3A6C" w:rsidRPr="004D3A6C" w:rsidRDefault="004D3A6C" w:rsidP="004D3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6C">
              <w:rPr>
                <w:rFonts w:ascii="Times New Roman" w:hAnsi="Times New Roman" w:cs="Times New Roman"/>
                <w:sz w:val="20"/>
                <w:szCs w:val="20"/>
              </w:rPr>
              <w:t>4 микрорайон: дома № № 2, 3, 7, 8, 9, 10, 11, 12, 12а, 13, 21а, 24, 25</w:t>
            </w:r>
          </w:p>
          <w:p w:rsidR="004F7657" w:rsidRDefault="004D3A6C" w:rsidP="004D3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6C">
              <w:rPr>
                <w:rFonts w:ascii="Times New Roman" w:hAnsi="Times New Roman" w:cs="Times New Roman"/>
                <w:sz w:val="20"/>
                <w:szCs w:val="20"/>
              </w:rPr>
              <w:t>5 микрорайон: дома № № 1, 2, 3, 5, 6, 9, 10, 11, 13, 14, 15, 17, 18, 21,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3A6C" w:rsidRPr="004D3A6C" w:rsidRDefault="004D3A6C" w:rsidP="004D3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6C">
              <w:rPr>
                <w:rFonts w:ascii="Times New Roman" w:hAnsi="Times New Roman" w:cs="Times New Roman"/>
                <w:sz w:val="20"/>
                <w:szCs w:val="20"/>
              </w:rPr>
              <w:t>9 микрорайон: дома № № 3, 4, 5, 6, 7, 8, 15, 16, 17, 20, 21, 23, 25, 26, 35, 36, 39, 40, 41, 41*, 42, 43, 46, 47, 48, 49, 51, 52, 53, 54</w:t>
            </w:r>
          </w:p>
          <w:p w:rsidR="004D3A6C" w:rsidRPr="006769CD" w:rsidRDefault="004D3A6C" w:rsidP="004D3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6C">
              <w:rPr>
                <w:rFonts w:ascii="Times New Roman" w:hAnsi="Times New Roman" w:cs="Times New Roman"/>
                <w:sz w:val="20"/>
                <w:szCs w:val="20"/>
              </w:rPr>
              <w:t>10 микрорайон: дом № 5</w:t>
            </w:r>
          </w:p>
        </w:tc>
      </w:tr>
      <w:tr w:rsidR="004F7657" w:rsidTr="00BC4367">
        <w:tc>
          <w:tcPr>
            <w:tcW w:w="1419" w:type="dxa"/>
          </w:tcPr>
          <w:p w:rsidR="004F7657" w:rsidRDefault="004F7657" w:rsidP="0019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15:30 – 16:00</w:t>
            </w:r>
          </w:p>
        </w:tc>
        <w:tc>
          <w:tcPr>
            <w:tcW w:w="4394" w:type="dxa"/>
          </w:tcPr>
          <w:p w:rsidR="004F7657" w:rsidRDefault="004F7657" w:rsidP="0019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Петухова Н.В.,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Топчиенко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Воскобоев Р.А.</w:t>
            </w:r>
          </w:p>
          <w:p w:rsidR="004F7657" w:rsidRPr="004D3A6C" w:rsidRDefault="004D3A6C" w:rsidP="001962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(Избирательные округа №№12, 13, 20)</w:t>
            </w:r>
          </w:p>
        </w:tc>
        <w:tc>
          <w:tcPr>
            <w:tcW w:w="4253" w:type="dxa"/>
          </w:tcPr>
          <w:p w:rsidR="004D3A6C" w:rsidRPr="004D3A6C" w:rsidRDefault="004D3A6C" w:rsidP="004D3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6C">
              <w:rPr>
                <w:rFonts w:ascii="Times New Roman" w:hAnsi="Times New Roman" w:cs="Times New Roman"/>
                <w:sz w:val="20"/>
                <w:szCs w:val="20"/>
              </w:rPr>
              <w:t>9 микрорайон: дома № № 27, 28, 29, 31, 32, 33, 50</w:t>
            </w:r>
          </w:p>
          <w:p w:rsidR="004F7657" w:rsidRDefault="004D3A6C" w:rsidP="004D3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6C">
              <w:rPr>
                <w:rFonts w:ascii="Times New Roman" w:hAnsi="Times New Roman" w:cs="Times New Roman"/>
                <w:sz w:val="20"/>
                <w:szCs w:val="20"/>
              </w:rPr>
              <w:t>10 микрорайон: дом № 27</w:t>
            </w:r>
            <w:r w:rsidR="008A59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A595B" w:rsidRPr="008A595B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10 микрорайон: дома №№ 1, 2, 3, 4, 6, 8, 9, 10, 11, 12, 15, 16/1, 16/2, 38, 39, 41, 42, 44, 46, 47, 48, 49, 50, 56, 57, 59, 60, 61, 62, 65, 66, 68, 69, 70, 71</w:t>
            </w:r>
          </w:p>
          <w:p w:rsidR="008A595B" w:rsidRPr="008A595B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22 микрорайон – полностью;</w:t>
            </w:r>
          </w:p>
          <w:p w:rsidR="008A595B" w:rsidRPr="008A595B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МК-148 – полностью</w:t>
            </w:r>
          </w:p>
          <w:p w:rsidR="008A595B" w:rsidRPr="008A595B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СУ-968 – полностью</w:t>
            </w:r>
          </w:p>
          <w:p w:rsidR="008A595B" w:rsidRPr="008A595B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СНТ Общество «Кедровый» – полностью</w:t>
            </w:r>
          </w:p>
          <w:p w:rsidR="008A595B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СНТ Общество «</w:t>
            </w:r>
            <w:proofErr w:type="spellStart"/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Энергонефть</w:t>
            </w:r>
            <w:proofErr w:type="spellEnd"/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» (СОНТ «Энергетик») – полностью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A595B" w:rsidRPr="006769CD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микрорайон</w:t>
            </w:r>
            <w:proofErr w:type="gramEnd"/>
            <w:r w:rsidRPr="008A595B">
              <w:rPr>
                <w:rFonts w:ascii="Times New Roman" w:hAnsi="Times New Roman" w:cs="Times New Roman"/>
                <w:sz w:val="20"/>
                <w:szCs w:val="20"/>
              </w:rPr>
              <w:t xml:space="preserve"> «Южный» – полностью</w:t>
            </w:r>
          </w:p>
        </w:tc>
      </w:tr>
      <w:tr w:rsidR="004F7657" w:rsidTr="00BC4367">
        <w:tc>
          <w:tcPr>
            <w:tcW w:w="1419" w:type="dxa"/>
          </w:tcPr>
          <w:p w:rsidR="004F7657" w:rsidRDefault="004F7657" w:rsidP="0019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16:00 – 16:30</w:t>
            </w:r>
          </w:p>
        </w:tc>
        <w:tc>
          <w:tcPr>
            <w:tcW w:w="4394" w:type="dxa"/>
          </w:tcPr>
          <w:p w:rsidR="004F7657" w:rsidRDefault="00BC4367" w:rsidP="0019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О.А., </w:t>
            </w:r>
            <w:proofErr w:type="spellStart"/>
            <w:r w:rsidR="008A595B">
              <w:rPr>
                <w:rFonts w:ascii="Times New Roman" w:hAnsi="Times New Roman" w:cs="Times New Roman"/>
                <w:sz w:val="28"/>
                <w:szCs w:val="28"/>
              </w:rPr>
              <w:t>Деревянский</w:t>
            </w:r>
            <w:proofErr w:type="spellEnd"/>
            <w:r w:rsidR="008A595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8A59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F7657">
              <w:rPr>
                <w:rFonts w:ascii="Times New Roman" w:hAnsi="Times New Roman" w:cs="Times New Roman"/>
                <w:sz w:val="28"/>
                <w:szCs w:val="28"/>
              </w:rPr>
              <w:t xml:space="preserve">Шаяхметова Р.Н., </w:t>
            </w:r>
          </w:p>
          <w:p w:rsidR="004F7657" w:rsidRPr="008A595B" w:rsidRDefault="008A595B" w:rsidP="001962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(Избирательные округа №№ 5,6,16)</w:t>
            </w:r>
          </w:p>
        </w:tc>
        <w:tc>
          <w:tcPr>
            <w:tcW w:w="4253" w:type="dxa"/>
          </w:tcPr>
          <w:p w:rsidR="008A595B" w:rsidRPr="008A595B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1 микрорайон: дом № 41</w:t>
            </w:r>
          </w:p>
          <w:p w:rsidR="008A595B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2 микрорайон: дома № № 1, 2, 3, 4, 13, 17, 17а,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A595B" w:rsidRPr="008A595B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2 микрорайон: дома № № 5, 23, 23а</w:t>
            </w:r>
          </w:p>
          <w:p w:rsidR="004F7657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6 микрорайон: дома № № 16,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A595B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6 микрорайон: дома № № 1, 2, 19, 20, 23, 25, 26</w:t>
            </w:r>
          </w:p>
          <w:p w:rsidR="008A595B" w:rsidRPr="006769CD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657" w:rsidTr="00BC4367">
        <w:tc>
          <w:tcPr>
            <w:tcW w:w="1419" w:type="dxa"/>
          </w:tcPr>
          <w:p w:rsidR="004F7657" w:rsidRDefault="004F7657" w:rsidP="0019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16:30 – 17:00</w:t>
            </w:r>
          </w:p>
        </w:tc>
        <w:tc>
          <w:tcPr>
            <w:tcW w:w="4394" w:type="dxa"/>
          </w:tcPr>
          <w:p w:rsidR="004F7657" w:rsidRDefault="004F7657" w:rsidP="0019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Авраменко И.П., Орлова Е.В., Сафаров А.Э.</w:t>
            </w:r>
          </w:p>
          <w:p w:rsidR="004F7657" w:rsidRPr="008A595B" w:rsidRDefault="008A595B" w:rsidP="0019629D">
            <w:pPr>
              <w:jc w:val="both"/>
              <w:rPr>
                <w:rFonts w:ascii="Times New Roman" w:hAnsi="Times New Roman" w:cs="Times New Roman"/>
              </w:rPr>
            </w:pPr>
            <w:r w:rsidRPr="008A595B">
              <w:rPr>
                <w:rFonts w:ascii="Times New Roman" w:hAnsi="Times New Roman" w:cs="Times New Roman"/>
              </w:rPr>
              <w:t>(Избирательные округа №№ 19,14,15)</w:t>
            </w:r>
          </w:p>
        </w:tc>
        <w:tc>
          <w:tcPr>
            <w:tcW w:w="4253" w:type="dxa"/>
          </w:tcPr>
          <w:p w:rsidR="008A595B" w:rsidRPr="008A595B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3 микрорайон: дом № 1</w:t>
            </w:r>
          </w:p>
          <w:p w:rsidR="004F7657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7 микрорайон: дома № № 1, 2, 2а,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A595B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6 микрорайон: дома № № 3, 4, 5, 11, 14,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A595B" w:rsidRPr="008A595B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6 микрорайон: дома № № 9, 10, 12, 13</w:t>
            </w:r>
          </w:p>
          <w:p w:rsidR="008A595B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B">
              <w:rPr>
                <w:rFonts w:ascii="Times New Roman" w:hAnsi="Times New Roman" w:cs="Times New Roman"/>
                <w:sz w:val="20"/>
                <w:szCs w:val="20"/>
              </w:rPr>
              <w:t>7 микрорайон: дом № 16</w:t>
            </w:r>
          </w:p>
          <w:p w:rsidR="008A595B" w:rsidRPr="006769CD" w:rsidRDefault="008A595B" w:rsidP="008A5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629D" w:rsidRPr="0064554E" w:rsidRDefault="0019629D" w:rsidP="001962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9629D" w:rsidRPr="0064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8D"/>
    <w:rsid w:val="0019629D"/>
    <w:rsid w:val="001A608D"/>
    <w:rsid w:val="004D3A6C"/>
    <w:rsid w:val="004F7657"/>
    <w:rsid w:val="00577D51"/>
    <w:rsid w:val="0064554E"/>
    <w:rsid w:val="006769CD"/>
    <w:rsid w:val="008A595B"/>
    <w:rsid w:val="00A16330"/>
    <w:rsid w:val="00AA40A5"/>
    <w:rsid w:val="00BA2B36"/>
    <w:rsid w:val="00BC4367"/>
    <w:rsid w:val="00EE7C44"/>
    <w:rsid w:val="00EF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1B1ED-7766-4F9C-A90B-87D42D2B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7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Ганичева С.Г.</dc:creator>
  <cp:keywords/>
  <dc:description/>
  <cp:lastModifiedBy>Ганичева С.Г.</cp:lastModifiedBy>
  <cp:revision>8</cp:revision>
  <cp:lastPrinted>2026-02-20T10:10:00Z</cp:lastPrinted>
  <dcterms:created xsi:type="dcterms:W3CDTF">2026-02-18T07:21:00Z</dcterms:created>
  <dcterms:modified xsi:type="dcterms:W3CDTF">2026-02-20T10:24:00Z</dcterms:modified>
</cp:coreProperties>
</file>